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9" w:leftChars="-133"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ind w:left="-279" w:leftChars="-133" w:firstLine="320" w:firstLineChars="1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广东工业大学攀撑计划项目编外人员招聘报名表</w:t>
      </w:r>
    </w:p>
    <w:p>
      <w:pPr>
        <w:ind w:left="-279" w:leftChars="-133" w:firstLine="204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8"/>
          <w:sz w:val="24"/>
        </w:rPr>
        <w:t>申请部门：</w:t>
      </w:r>
      <w:r>
        <w:rPr>
          <w:rFonts w:hint="eastAsia" w:ascii="仿宋_GB2312" w:hAnsi="仿宋_GB2312" w:eastAsia="仿宋_GB2312" w:cs="仿宋_GB2312"/>
          <w:sz w:val="24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-18"/>
          <w:sz w:val="24"/>
        </w:rPr>
        <w:t>申请岗位</w:t>
      </w:r>
      <w:r>
        <w:rPr>
          <w:rFonts w:hint="eastAsia" w:ascii="仿宋_GB2312" w:hAnsi="仿宋_GB2312" w:eastAsia="仿宋_GB2312" w:cs="仿宋_GB2312"/>
          <w:spacing w:val="-6"/>
          <w:sz w:val="24"/>
        </w:rPr>
        <w:t xml:space="preserve">：                        </w:t>
      </w:r>
    </w:p>
    <w:tbl>
      <w:tblPr>
        <w:tblStyle w:val="9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原工作单位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原单位性质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是否服从调剂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</w:rPr>
      </w:pPr>
    </w:p>
    <w:tbl>
      <w:tblPr>
        <w:tblStyle w:val="9"/>
        <w:tblW w:w="9925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600"/>
        <w:gridCol w:w="1875"/>
        <w:gridCol w:w="2738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及主要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社会关系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273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18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突出业绩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100" w:type="dxa"/>
            <w:gridSpan w:val="4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说明：此表须如实填写，经审核发现与事实不符的，学校将取消报名资格。</w:t>
      </w:r>
    </w:p>
    <w:p>
      <w:pPr>
        <w:spacing w:line="360" w:lineRule="auto"/>
        <w:jc w:val="right"/>
        <w:rPr>
          <w:rFonts w:ascii="仿宋_GB2312" w:hAnsi="仿宋_GB2312" w:eastAsia="仿宋_GB2312" w:cs="仿宋_GB2312"/>
          <w:sz w:val="24"/>
        </w:rPr>
      </w:pPr>
    </w:p>
    <w:p>
      <w:pPr>
        <w:spacing w:line="360" w:lineRule="auto"/>
        <w:jc w:val="right"/>
        <w:rPr>
          <w:rFonts w:ascii="仿宋_GB2312" w:hAnsi="仿宋_GB2312" w:eastAsia="仿宋_GB2312" w:cs="仿宋_GB2312"/>
          <w:sz w:val="24"/>
        </w:rPr>
      </w:pPr>
    </w:p>
    <w:p/>
    <w:p>
      <w:pPr>
        <w:rPr>
          <w:rFonts w:ascii="仿宋_GB2312" w:hAnsi="仿宋_GB2312" w:eastAsia="仿宋_GB2312" w:cs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NTY1M2EwZTM0ZmM0ZDNkOGE0MzYzZGQ4NTFiZWUifQ=="/>
  </w:docVars>
  <w:rsids>
    <w:rsidRoot w:val="47F13189"/>
    <w:rsid w:val="000E13CD"/>
    <w:rsid w:val="001221D3"/>
    <w:rsid w:val="001222DE"/>
    <w:rsid w:val="001D48AE"/>
    <w:rsid w:val="001E0229"/>
    <w:rsid w:val="00305F0A"/>
    <w:rsid w:val="0033488E"/>
    <w:rsid w:val="003429E1"/>
    <w:rsid w:val="0035688C"/>
    <w:rsid w:val="00357B66"/>
    <w:rsid w:val="00364329"/>
    <w:rsid w:val="003A0C6F"/>
    <w:rsid w:val="003D7774"/>
    <w:rsid w:val="003E4968"/>
    <w:rsid w:val="00482086"/>
    <w:rsid w:val="004C18D6"/>
    <w:rsid w:val="004D4512"/>
    <w:rsid w:val="004E6B78"/>
    <w:rsid w:val="005A0429"/>
    <w:rsid w:val="005B3748"/>
    <w:rsid w:val="005C65B8"/>
    <w:rsid w:val="00617A66"/>
    <w:rsid w:val="006535A5"/>
    <w:rsid w:val="006A094C"/>
    <w:rsid w:val="007B7165"/>
    <w:rsid w:val="007E074B"/>
    <w:rsid w:val="0084763C"/>
    <w:rsid w:val="0085551F"/>
    <w:rsid w:val="00890642"/>
    <w:rsid w:val="008D0154"/>
    <w:rsid w:val="008D3113"/>
    <w:rsid w:val="00907439"/>
    <w:rsid w:val="009E6226"/>
    <w:rsid w:val="00AC524E"/>
    <w:rsid w:val="00AE10CC"/>
    <w:rsid w:val="00AF48AA"/>
    <w:rsid w:val="00B9040D"/>
    <w:rsid w:val="00BF7136"/>
    <w:rsid w:val="00C15349"/>
    <w:rsid w:val="00C407DE"/>
    <w:rsid w:val="00CC0725"/>
    <w:rsid w:val="00CE0109"/>
    <w:rsid w:val="00CE4931"/>
    <w:rsid w:val="00D32558"/>
    <w:rsid w:val="00D81667"/>
    <w:rsid w:val="00DA5038"/>
    <w:rsid w:val="00EA6540"/>
    <w:rsid w:val="00EC131A"/>
    <w:rsid w:val="00EE6484"/>
    <w:rsid w:val="00EF6E78"/>
    <w:rsid w:val="00F234A0"/>
    <w:rsid w:val="00F34FD9"/>
    <w:rsid w:val="00F434F0"/>
    <w:rsid w:val="00F50701"/>
    <w:rsid w:val="00F52A0B"/>
    <w:rsid w:val="00F92F96"/>
    <w:rsid w:val="00FD6AAB"/>
    <w:rsid w:val="048562D1"/>
    <w:rsid w:val="060579DB"/>
    <w:rsid w:val="0C333B45"/>
    <w:rsid w:val="0D8A1B38"/>
    <w:rsid w:val="0E590241"/>
    <w:rsid w:val="10156CA8"/>
    <w:rsid w:val="19001CF6"/>
    <w:rsid w:val="1A7E58B5"/>
    <w:rsid w:val="1AA22A88"/>
    <w:rsid w:val="1D0903AB"/>
    <w:rsid w:val="1E601CF5"/>
    <w:rsid w:val="292B30FD"/>
    <w:rsid w:val="29C742B2"/>
    <w:rsid w:val="31CD3192"/>
    <w:rsid w:val="3D452778"/>
    <w:rsid w:val="3F2C74CC"/>
    <w:rsid w:val="42F645DF"/>
    <w:rsid w:val="47F13189"/>
    <w:rsid w:val="4AFA21D6"/>
    <w:rsid w:val="51651884"/>
    <w:rsid w:val="53380321"/>
    <w:rsid w:val="569A73AA"/>
    <w:rsid w:val="5C5F68AD"/>
    <w:rsid w:val="60E55B97"/>
    <w:rsid w:val="6BC313D7"/>
    <w:rsid w:val="720E7825"/>
    <w:rsid w:val="73501D01"/>
    <w:rsid w:val="753D2F6E"/>
    <w:rsid w:val="76893D66"/>
    <w:rsid w:val="77C319D3"/>
    <w:rsid w:val="78AB5BD4"/>
    <w:rsid w:val="7F1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7"/>
    <w:qFormat/>
    <w:uiPriority w:val="0"/>
    <w:pPr>
      <w:ind w:left="100" w:leftChars="2500"/>
    </w:p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Header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oter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样式1"/>
    <w:basedOn w:val="1"/>
    <w:qFormat/>
    <w:uiPriority w:val="0"/>
    <w:pPr>
      <w:snapToGrid w:val="0"/>
      <w:spacing w:line="640" w:lineRule="exact"/>
      <w:jc w:val="center"/>
    </w:pPr>
    <w:rPr>
      <w:rFonts w:eastAsia="文鼎小标宋简" w:cs="宋体"/>
      <w:sz w:val="44"/>
      <w:szCs w:val="32"/>
      <w:lang w:eastAsia="en-US"/>
    </w:rPr>
  </w:style>
  <w:style w:type="character" w:customStyle="1" w:styleId="17">
    <w:name w:val="Date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2328</Words>
  <Characters>2488</Characters>
  <Lines>20</Lines>
  <Paragraphs>5</Paragraphs>
  <TotalTime>29</TotalTime>
  <ScaleCrop>false</ScaleCrop>
  <LinksUpToDate>false</LinksUpToDate>
  <CharactersWithSpaces>2608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2022-05-07T05:34:00Z</dcterms:created>
  <dc:creator>Gio</dc:creator>
  <cp:lastModifiedBy>邹富发</cp:lastModifiedBy>
  <dcterms:modified xsi:type="dcterms:W3CDTF">2022-07-29T02:52:22Z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0370BBD85FD64B918307CE37EE570C00</vt:lpwstr>
  </property>
</Properties>
</file>